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附件二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882" w:tblpY="1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36"/>
                <w:szCs w:val="36"/>
                <w:u w:val="none"/>
              </w:rPr>
              <w:t>西昌学院高层次人才引进申请表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/未婚/离异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配偶状况：学历学位、工作单位、是否需要解决工作问题（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如需解决，注明编内或编外解决方式，如编内解决，还需注明调动或考核招聘方式。须提供配偶个人简历及学术成果，见附件3）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承诺人签名：         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07FC2832"/>
    <w:rsid w:val="0DE748DB"/>
    <w:rsid w:val="0EBF6996"/>
    <w:rsid w:val="111B08B8"/>
    <w:rsid w:val="11C25DCE"/>
    <w:rsid w:val="1A286361"/>
    <w:rsid w:val="1B987649"/>
    <w:rsid w:val="1F765088"/>
    <w:rsid w:val="1F7A51CF"/>
    <w:rsid w:val="218D4487"/>
    <w:rsid w:val="21EE1B66"/>
    <w:rsid w:val="23C35195"/>
    <w:rsid w:val="240F1F0B"/>
    <w:rsid w:val="26DB415C"/>
    <w:rsid w:val="2B846CEF"/>
    <w:rsid w:val="2BB87FF3"/>
    <w:rsid w:val="2C115716"/>
    <w:rsid w:val="30126C2B"/>
    <w:rsid w:val="38C17AF0"/>
    <w:rsid w:val="3A840357"/>
    <w:rsid w:val="3B6B3373"/>
    <w:rsid w:val="3DED61CA"/>
    <w:rsid w:val="40F3732B"/>
    <w:rsid w:val="45166349"/>
    <w:rsid w:val="48815D97"/>
    <w:rsid w:val="4BE46A18"/>
    <w:rsid w:val="4C4E01B4"/>
    <w:rsid w:val="4C647B00"/>
    <w:rsid w:val="4CE84F0F"/>
    <w:rsid w:val="4DA075E8"/>
    <w:rsid w:val="52E13912"/>
    <w:rsid w:val="54120CA5"/>
    <w:rsid w:val="5622161A"/>
    <w:rsid w:val="60EB2F26"/>
    <w:rsid w:val="62D41D34"/>
    <w:rsid w:val="645346F3"/>
    <w:rsid w:val="647043B6"/>
    <w:rsid w:val="68C532EC"/>
    <w:rsid w:val="68DA3765"/>
    <w:rsid w:val="68FD1B1C"/>
    <w:rsid w:val="6C524D9C"/>
    <w:rsid w:val="6C8C5381"/>
    <w:rsid w:val="6CE53DFF"/>
    <w:rsid w:val="6F3A3DD5"/>
    <w:rsid w:val="715A21DB"/>
    <w:rsid w:val="74A348B3"/>
    <w:rsid w:val="76082DDC"/>
    <w:rsid w:val="763D4758"/>
    <w:rsid w:val="76D7242A"/>
    <w:rsid w:val="79533775"/>
    <w:rsid w:val="7DC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2023-01-09T05:57:35Z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10CD2E3FCF9C4AF59916031589270DA2</vt:lpwstr>
  </property>
</Properties>
</file>