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b/>
          <w:sz w:val="32"/>
        </w:rPr>
      </w:pPr>
      <w:r>
        <w:rPr>
          <w:rFonts w:hint="eastAsia" w:ascii="仿宋_GB2312"/>
          <w:b/>
          <w:sz w:val="32"/>
        </w:rPr>
        <w:t xml:space="preserve">应 聘 登 记 表 </w:t>
      </w:r>
      <w:bookmarkStart w:id="0" w:name="_GoBack"/>
      <w:bookmarkEnd w:id="0"/>
    </w:p>
    <w:p>
      <w:pPr>
        <w:ind w:firstLine="5461" w:firstLineChars="1700"/>
        <w:jc w:val="both"/>
        <w:rPr>
          <w:rFonts w:ascii="仿宋_GB2312"/>
          <w:b/>
          <w:sz w:val="32"/>
        </w:rPr>
      </w:pPr>
      <w:r>
        <w:rPr>
          <w:rFonts w:hint="eastAsia" w:ascii="仿宋_GB2312"/>
          <w:b/>
          <w:sz w:val="32"/>
        </w:rPr>
        <w:t xml:space="preserve"> </w:t>
      </w:r>
      <w:r>
        <w:rPr>
          <w:rFonts w:hint="eastAsia" w:ascii="仿宋_GB2312" w:eastAsia="仿宋_GB2312"/>
          <w:bCs/>
          <w:sz w:val="24"/>
        </w:rPr>
        <w:t xml:space="preserve">填表日期 </w:t>
      </w:r>
      <w:r>
        <w:rPr>
          <w:rFonts w:hint="eastAsia" w:ascii="仿宋_GB2312" w:eastAsia="仿宋_GB2312"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sz w:val="24"/>
          <w:u w:val="single"/>
        </w:rPr>
        <w:t xml:space="preserve">    </w:t>
      </w:r>
      <w:r>
        <w:rPr>
          <w:rFonts w:hint="eastAsia" w:ascii="仿宋_GB2312" w:eastAsia="仿宋_GB2312"/>
          <w:bCs/>
          <w:sz w:val="24"/>
        </w:rPr>
        <w:t>月</w:t>
      </w:r>
      <w:r>
        <w:rPr>
          <w:rFonts w:hint="eastAsia" w:ascii="仿宋_GB2312" w:eastAsia="仿宋_GB2312"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Cs/>
          <w:sz w:val="24"/>
        </w:rPr>
        <w:t>日</w:t>
      </w:r>
    </w:p>
    <w:tbl>
      <w:tblPr>
        <w:tblStyle w:val="4"/>
        <w:tblW w:w="1019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52"/>
        <w:gridCol w:w="826"/>
        <w:gridCol w:w="345"/>
        <w:gridCol w:w="140"/>
        <w:gridCol w:w="355"/>
        <w:gridCol w:w="520"/>
        <w:gridCol w:w="770"/>
        <w:gridCol w:w="975"/>
        <w:gridCol w:w="445"/>
        <w:gridCol w:w="801"/>
        <w:gridCol w:w="104"/>
        <w:gridCol w:w="5"/>
        <w:gridCol w:w="325"/>
        <w:gridCol w:w="485"/>
        <w:gridCol w:w="175"/>
        <w:gridCol w:w="428"/>
        <w:gridCol w:w="355"/>
        <w:gridCol w:w="334"/>
        <w:gridCol w:w="399"/>
        <w:gridCol w:w="108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0" w:hRule="atLeast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基础信息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95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58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体重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5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类别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已工作人员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应届毕业生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首次参加工作时间</w:t>
            </w:r>
          </w:p>
        </w:tc>
        <w:tc>
          <w:tcPr>
            <w:tcW w:w="1877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34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 面貌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2678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已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□未婚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子女情况</w:t>
            </w:r>
          </w:p>
        </w:tc>
        <w:tc>
          <w:tcPr>
            <w:tcW w:w="2678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□ 有    □ 无</w:t>
            </w: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户籍地址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交通工具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车牌号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邮政编码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移动电话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本人求职意向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期望薪金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ind w:firstLine="1320" w:firstLineChars="5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元/月(税前)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2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28" w:type="dxa"/>
            <w:gridSpan w:val="20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最快到岗时间：        年     月      日            □ 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40" w:hRule="atLeast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所受教育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层次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2107" w:type="dxa"/>
            <w:gridSpan w:val="7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专业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层次（博士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/研究生/本科/大专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36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84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第一学历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94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第二学历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3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520"/>
              </w:tabs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职称（技能）</w:t>
            </w:r>
          </w:p>
          <w:p>
            <w:pPr>
              <w:widowControl/>
              <w:tabs>
                <w:tab w:val="left" w:pos="520"/>
              </w:tabs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520"/>
              </w:tabs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职称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/技能证书名称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获得时间</w:t>
            </w: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评审及授予机构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3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7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520"/>
              </w:tabs>
              <w:jc w:val="left"/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78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  <w:t>培训经历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培训项目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培训地点</w:t>
            </w: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7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8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计算机水平</w:t>
            </w:r>
          </w:p>
        </w:tc>
        <w:tc>
          <w:tcPr>
            <w:tcW w:w="2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优□ 良□ 中□</w:t>
            </w:r>
          </w:p>
        </w:tc>
        <w:tc>
          <w:tcPr>
            <w:tcW w:w="23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优□ 良□ 中□</w:t>
            </w:r>
          </w:p>
        </w:tc>
      </w:tr>
    </w:tbl>
    <w:p>
      <w:pPr>
        <w:ind w:firstLine="3313" w:firstLineChars="11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应聘登记表（续）</w:t>
      </w:r>
    </w:p>
    <w:tbl>
      <w:tblPr>
        <w:tblStyle w:val="4"/>
        <w:tblpPr w:leftFromText="180" w:rightFromText="180" w:vertAnchor="text" w:horzAnchor="margin" w:tblpXSpec="center" w:tblpY="158"/>
        <w:tblW w:w="10089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74"/>
        <w:gridCol w:w="657"/>
        <w:gridCol w:w="813"/>
        <w:gridCol w:w="1230"/>
        <w:gridCol w:w="990"/>
        <w:gridCol w:w="1500"/>
        <w:gridCol w:w="106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成员情况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工作经历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担任职务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同级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上级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社保：在其他城市□  退休/内退□  学生□   本地□ 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有无广西社保卡？  有□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是否已与原单位解除劳动关系？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在本公司任职期间能否正常在本公司缴纳国家规定的各项社会保险？   是□    否□ </w:t>
            </w: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社保的正常缴纳是本公司衡量是否录用的重要维度之一，如为否，请详述不能正常在本公司缴纳的原因：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08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针对应聘职位，您个人的优势与不足：</w:t>
            </w:r>
          </w:p>
          <w:p>
            <w:pPr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不足：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优势：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您了解本次招聘信的渠道</w:t>
            </w:r>
          </w:p>
        </w:tc>
        <w:tc>
          <w:tcPr>
            <w:tcW w:w="712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□ 网络    □ 招聘会    □ 报纸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仿宋_GB2312"/>
                <w:bCs/>
                <w:sz w:val="24"/>
              </w:rPr>
              <w:t>朋友推荐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089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您是否有亲戚或朋友在本</w:t>
            </w:r>
            <w:r>
              <w:rPr>
                <w:rFonts w:hint="eastAsia" w:ascii="仿宋_GB2312"/>
                <w:bCs/>
                <w:sz w:val="24"/>
                <w:lang w:eastAsia="zh-CN"/>
              </w:rPr>
              <w:t>单位</w:t>
            </w:r>
            <w:r>
              <w:rPr>
                <w:rFonts w:hint="eastAsia" w:ascii="仿宋_GB2312"/>
                <w:bCs/>
                <w:sz w:val="24"/>
              </w:rPr>
              <w:t xml:space="preserve">工作？□无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仿宋_GB2312"/>
                <w:bCs/>
                <w:sz w:val="24"/>
              </w:rPr>
              <w:t>有，姓名及职位</w:t>
            </w:r>
            <w:r>
              <w:rPr>
                <w:rFonts w:hint="eastAsia" w:ascii="仿宋_GB2312"/>
                <w:bCs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ind w:left="630" w:right="-718" w:rightChars="-342" w:hanging="630" w:hangingChars="300"/>
        <w:jc w:val="both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备注：请您认真填写本表格，内容需真实、完整，我们将据此进行背景调查的依据。并承诺若有不实，愿取消申请资格或受雇后除名及不能获得赔偿之处分。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ind w:left="630" w:leftChars="300" w:right="-718" w:rightChars="-342" w:firstLine="5040" w:firstLineChars="2400"/>
        <w:jc w:val="both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申请人签名</w:t>
      </w:r>
      <w:r>
        <w:rPr>
          <w:rFonts w:hint="eastAsia"/>
          <w:szCs w:val="21"/>
          <w:lang w:eastAsia="zh-CN"/>
        </w:rPr>
        <w:t>（加按手印）</w:t>
      </w:r>
      <w:r>
        <w:rPr>
          <w:rFonts w:hint="eastAsia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ind w:right="-718" w:rightChars="-342"/>
        <w:jc w:val="both"/>
        <w:textAlignment w:val="auto"/>
        <w:rPr>
          <w:rFonts w:hint="default" w:ascii="仿宋_GB2312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3" name="图片 3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0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629535" cy="384810"/>
          <wp:effectExtent l="0" t="0" r="18415" b="15240"/>
          <wp:docPr id="1" name="图片 2" descr="af7e7a7ce79c940a0b0150d16476a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af7e7a7ce79c940a0b0150d16476ad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953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C30340"/>
    <w:rsid w:val="000242BD"/>
    <w:rsid w:val="00054C98"/>
    <w:rsid w:val="000A11AA"/>
    <w:rsid w:val="00104E6C"/>
    <w:rsid w:val="00117518"/>
    <w:rsid w:val="001A2323"/>
    <w:rsid w:val="001B2131"/>
    <w:rsid w:val="002020C8"/>
    <w:rsid w:val="00233954"/>
    <w:rsid w:val="002E6234"/>
    <w:rsid w:val="00317D2A"/>
    <w:rsid w:val="0032487D"/>
    <w:rsid w:val="003A4D93"/>
    <w:rsid w:val="003C407C"/>
    <w:rsid w:val="003D4DDF"/>
    <w:rsid w:val="0041613A"/>
    <w:rsid w:val="004465D6"/>
    <w:rsid w:val="0048662A"/>
    <w:rsid w:val="004B6F20"/>
    <w:rsid w:val="00526666"/>
    <w:rsid w:val="005812F7"/>
    <w:rsid w:val="005C0D6F"/>
    <w:rsid w:val="005D2E9A"/>
    <w:rsid w:val="00612944"/>
    <w:rsid w:val="00614345"/>
    <w:rsid w:val="00617BE5"/>
    <w:rsid w:val="00663DD8"/>
    <w:rsid w:val="006A715C"/>
    <w:rsid w:val="006F61A0"/>
    <w:rsid w:val="00775DCB"/>
    <w:rsid w:val="00775DEE"/>
    <w:rsid w:val="00821E00"/>
    <w:rsid w:val="008B307E"/>
    <w:rsid w:val="009043D2"/>
    <w:rsid w:val="00913610"/>
    <w:rsid w:val="00927073"/>
    <w:rsid w:val="00946D70"/>
    <w:rsid w:val="00A00636"/>
    <w:rsid w:val="00A25F1F"/>
    <w:rsid w:val="00A36378"/>
    <w:rsid w:val="00A40677"/>
    <w:rsid w:val="00A5229E"/>
    <w:rsid w:val="00A73E2E"/>
    <w:rsid w:val="00AC4667"/>
    <w:rsid w:val="00AC5264"/>
    <w:rsid w:val="00AC6804"/>
    <w:rsid w:val="00AD321D"/>
    <w:rsid w:val="00B00765"/>
    <w:rsid w:val="00B25273"/>
    <w:rsid w:val="00B97812"/>
    <w:rsid w:val="00BB7782"/>
    <w:rsid w:val="00BB798C"/>
    <w:rsid w:val="00C02AC4"/>
    <w:rsid w:val="00C044A4"/>
    <w:rsid w:val="00C24C80"/>
    <w:rsid w:val="00C30340"/>
    <w:rsid w:val="00C7114D"/>
    <w:rsid w:val="00C80A24"/>
    <w:rsid w:val="00D02018"/>
    <w:rsid w:val="00D20413"/>
    <w:rsid w:val="00D20617"/>
    <w:rsid w:val="00D669FA"/>
    <w:rsid w:val="00DD7A1C"/>
    <w:rsid w:val="00DE49F9"/>
    <w:rsid w:val="00DF1C98"/>
    <w:rsid w:val="00DF4BBD"/>
    <w:rsid w:val="00E11AC2"/>
    <w:rsid w:val="00E27FA4"/>
    <w:rsid w:val="00E45569"/>
    <w:rsid w:val="00E9538A"/>
    <w:rsid w:val="00ED6AED"/>
    <w:rsid w:val="00F14037"/>
    <w:rsid w:val="00F259B2"/>
    <w:rsid w:val="00F74FBC"/>
    <w:rsid w:val="00F92919"/>
    <w:rsid w:val="095C61CF"/>
    <w:rsid w:val="138F30E8"/>
    <w:rsid w:val="17732081"/>
    <w:rsid w:val="18E03FE2"/>
    <w:rsid w:val="1D266E69"/>
    <w:rsid w:val="2DB76992"/>
    <w:rsid w:val="34B006A3"/>
    <w:rsid w:val="35FF6F21"/>
    <w:rsid w:val="3A725994"/>
    <w:rsid w:val="3B7827C1"/>
    <w:rsid w:val="3F1D6FD3"/>
    <w:rsid w:val="49230A9A"/>
    <w:rsid w:val="49D06D1E"/>
    <w:rsid w:val="4C032A92"/>
    <w:rsid w:val="4D5A6A4D"/>
    <w:rsid w:val="4E8B4C1E"/>
    <w:rsid w:val="4F5F4610"/>
    <w:rsid w:val="50BC6C2C"/>
    <w:rsid w:val="55C10E9A"/>
    <w:rsid w:val="5D985B2F"/>
    <w:rsid w:val="62683FE2"/>
    <w:rsid w:val="62823615"/>
    <w:rsid w:val="67E2317D"/>
    <w:rsid w:val="74626DDF"/>
    <w:rsid w:val="75753EDC"/>
    <w:rsid w:val="75B44CF4"/>
    <w:rsid w:val="78C10324"/>
    <w:rsid w:val="79890085"/>
    <w:rsid w:val="79980861"/>
    <w:rsid w:val="799D507E"/>
    <w:rsid w:val="7AC85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XinAo Group</Company>
  <Pages>2</Pages>
  <Words>627</Words>
  <Characters>627</Characters>
  <Lines>5</Lines>
  <Paragraphs>1</Paragraphs>
  <TotalTime>0</TotalTime>
  <ScaleCrop>false</ScaleCrop>
  <LinksUpToDate>false</LinksUpToDate>
  <CharactersWithSpaces>813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2015-08-07T08:20:00Z</dcterms:created>
  <dc:creator>zhutianjun</dc:creator>
  <cp:lastModifiedBy>星之卡比</cp:lastModifiedBy>
  <cp:lastPrinted>2022-08-30T06:37:00Z</cp:lastPrinted>
  <dcterms:modified xsi:type="dcterms:W3CDTF">2024-05-28T09:40:29Z</dcterms:modified>
  <dc:title>应 聘 登 记 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D7C9FA20938F482790586A9C2D628F70_13</vt:lpwstr>
  </property>
</Properties>
</file>